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Pr="00D70C47" w:rsidRDefault="00D70C47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>Итоговая информация о результатах рассмотрения</w:t>
      </w:r>
    </w:p>
    <w:p w:rsidR="00F54F70" w:rsidRPr="00D70C47" w:rsidRDefault="00F54F70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hAnsi="Times New Roman" w:cs="Times New Roman"/>
          <w:b/>
          <w:bCs/>
          <w:sz w:val="24"/>
          <w:szCs w:val="24"/>
        </w:rPr>
        <w:t>обращений граждан в администрацию Рождественского</w:t>
      </w:r>
      <w:r w:rsidRPr="00D7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F54F70" w:rsidRPr="00D70C47" w:rsidRDefault="003E5051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F70" w:rsidRPr="00D70C47" w:rsidRDefault="003E5051" w:rsidP="00F5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 За прошедший 2020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 в Администрацию Рождественского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сельского поселения поступило 3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2635"/>
          <w:sz w:val="24"/>
          <w:szCs w:val="24"/>
        </w:rPr>
        <w:t>письменных заявления граждан и 27</w:t>
      </w:r>
      <w:r w:rsidR="003A75A9">
        <w:rPr>
          <w:rFonts w:ascii="Times New Roman" w:hAnsi="Times New Roman" w:cs="Times New Roman"/>
          <w:color w:val="052635"/>
          <w:sz w:val="24"/>
          <w:szCs w:val="24"/>
        </w:rPr>
        <w:t xml:space="preserve"> устных обращения, что на  9 % меньше, чем в 2019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году. По социальному составу обра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>тившихся граждан изменений нет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>, 50% обратившихся - пенсионеры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 xml:space="preserve">. </w:t>
      </w:r>
    </w:p>
    <w:p w:rsidR="00F54F70" w:rsidRPr="00D70C47" w:rsidRDefault="00031303" w:rsidP="00F54F70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F70" w:rsidRPr="00D70C47">
        <w:rPr>
          <w:rFonts w:ascii="Times New Roman" w:hAnsi="Times New Roman" w:cs="Times New Roman"/>
          <w:sz w:val="24"/>
          <w:szCs w:val="24"/>
        </w:rPr>
        <w:t>В поступивших обращениях поднимались в</w:t>
      </w:r>
      <w:r w:rsidR="00F54F70">
        <w:rPr>
          <w:rFonts w:ascii="Times New Roman" w:hAnsi="Times New Roman" w:cs="Times New Roman"/>
          <w:sz w:val="24"/>
          <w:szCs w:val="24"/>
        </w:rPr>
        <w:t>опросы: по благоустройству сел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по уличному освещению, </w:t>
      </w:r>
      <w:r w:rsidR="00F54F70">
        <w:rPr>
          <w:rFonts w:ascii="Times New Roman" w:hAnsi="Times New Roman" w:cs="Times New Roman"/>
          <w:sz w:val="24"/>
          <w:szCs w:val="24"/>
        </w:rPr>
        <w:t>по</w:t>
      </w:r>
      <w:r w:rsidR="003A75A9">
        <w:rPr>
          <w:rFonts w:ascii="Times New Roman" w:hAnsi="Times New Roman" w:cs="Times New Roman"/>
          <w:sz w:val="24"/>
          <w:szCs w:val="24"/>
        </w:rPr>
        <w:t xml:space="preserve"> муниципальному жилью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</w:t>
      </w:r>
      <w:r w:rsidR="003A75A9">
        <w:rPr>
          <w:rFonts w:ascii="Times New Roman" w:hAnsi="Times New Roman" w:cs="Times New Roman"/>
          <w:sz w:val="24"/>
          <w:szCs w:val="24"/>
        </w:rPr>
        <w:t xml:space="preserve">о конфликте с соседями 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Устные обращения граждан - </w:t>
      </w:r>
      <w:r w:rsidR="008C74FE">
        <w:rPr>
          <w:b/>
          <w:bCs/>
          <w:color w:val="052635"/>
        </w:rPr>
        <w:t>2</w:t>
      </w:r>
      <w:r w:rsidR="009A172D">
        <w:rPr>
          <w:b/>
          <w:bCs/>
          <w:color w:val="052635"/>
        </w:rPr>
        <w:t>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4"/>
        <w:gridCol w:w="2407"/>
        <w:gridCol w:w="3924"/>
      </w:tblGrid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 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По муниципальному жилью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3A75A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Вопрос</w:t>
            </w:r>
            <w:r w:rsidR="003A75A9">
              <w:rPr>
                <w:color w:val="052635"/>
              </w:rPr>
              <w:t>ы</w:t>
            </w:r>
            <w:r w:rsidRPr="00D70C47">
              <w:rPr>
                <w:color w:val="052635"/>
              </w:rPr>
              <w:t xml:space="preserve"> решен</w:t>
            </w:r>
            <w:r w:rsidR="003A75A9">
              <w:rPr>
                <w:color w:val="052635"/>
              </w:rPr>
              <w:t>ы</w:t>
            </w:r>
            <w:r w:rsidRPr="00D70C47">
              <w:rPr>
                <w:color w:val="052635"/>
              </w:rPr>
              <w:t xml:space="preserve">, меры приняты 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3A75A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Заменены перегоревшие лампы уличного освещения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9A172D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9A172D">
              <w:rPr>
                <w:color w:val="052635"/>
              </w:rPr>
              <w:t xml:space="preserve">очистке </w:t>
            </w:r>
            <w:proofErr w:type="spellStart"/>
            <w:r w:rsidR="00F54F70" w:rsidRPr="00D70C47">
              <w:rPr>
                <w:color w:val="052635"/>
              </w:rPr>
              <w:t>внутрипоселковых</w:t>
            </w:r>
            <w:proofErr w:type="spellEnd"/>
            <w:r w:rsidR="00F54F70" w:rsidRPr="00D70C47">
              <w:rPr>
                <w:color w:val="052635"/>
              </w:rPr>
              <w:t xml:space="preserve">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8C74F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8C74FE">
              <w:rPr>
                <w:color w:val="052635"/>
              </w:rPr>
              <w:t>оформлению сенокосов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3A75A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</w:tbl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Письменных обращений - </w:t>
      </w:r>
      <w:r w:rsidR="009A172D">
        <w:rPr>
          <w:b/>
          <w:bCs/>
          <w:color w:val="052635"/>
        </w:rPr>
        <w:t>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3"/>
        <w:gridCol w:w="1291"/>
        <w:gridCol w:w="2388"/>
        <w:gridCol w:w="2653"/>
      </w:tblGrid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Исходящий документ</w:t>
            </w:r>
          </w:p>
        </w:tc>
      </w:tr>
      <w:tr w:rsidR="00C059A5" w:rsidRPr="00D70C47" w:rsidTr="00BE6A94">
        <w:trPr>
          <w:trHeight w:val="6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8C74F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О выделении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135 от 29.06.2020</w:t>
            </w:r>
            <w:r w:rsidR="008C74FE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9A172D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 xml:space="preserve">О </w:t>
            </w:r>
            <w:r w:rsidR="009A172D">
              <w:rPr>
                <w:color w:val="052635"/>
              </w:rPr>
              <w:t>замыкании 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204</w:t>
            </w:r>
            <w:r w:rsidR="00C059A5">
              <w:rPr>
                <w:color w:val="052635"/>
              </w:rPr>
              <w:t xml:space="preserve"> </w:t>
            </w:r>
            <w:r>
              <w:rPr>
                <w:color w:val="052635"/>
              </w:rPr>
              <w:t>от 28.10.2020</w:t>
            </w:r>
            <w:r w:rsidR="00F54F70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О </w:t>
            </w:r>
            <w:r w:rsidR="009A172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конфликте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C059A5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212</w:t>
            </w:r>
            <w:r w:rsidR="00F54F7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09.11.2020</w:t>
            </w:r>
            <w:r w:rsidR="00C059A5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г. </w:t>
            </w:r>
          </w:p>
        </w:tc>
      </w:tr>
    </w:tbl>
    <w:p w:rsidR="00F54F70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</w:pPr>
      <w:r w:rsidRPr="00D70C47">
        <w:t xml:space="preserve">      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>
        <w:t xml:space="preserve">      С</w:t>
      </w:r>
      <w:r w:rsidRPr="00D70C47">
        <w:t xml:space="preserve">воевременно принимались меры по решению поднятых проблем. </w:t>
      </w:r>
      <w:r w:rsidRPr="00D70C47">
        <w:rPr>
          <w:color w:val="052635"/>
          <w:shd w:val="clear" w:color="auto" w:fill="FFFFFF"/>
        </w:rPr>
        <w:t xml:space="preserve">Из общего числа вопросов положительно решено 70% обращений, по всем вопросам даны ответы и обоснованные разъяснения в соответствии с действующим законодательством, указаны сроки и возможности исполнения. </w:t>
      </w:r>
      <w:r w:rsidRPr="00D70C47">
        <w:rPr>
          <w:color w:val="052635"/>
        </w:rPr>
        <w:t xml:space="preserve">Жалоб на действие (бездействие) должностных лиц администрации поселения не поступало.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D70C47" w:rsidRPr="00D70C47" w:rsidRDefault="00D70C47" w:rsidP="000E3F1E">
      <w:pPr>
        <w:autoSpaceDE w:val="0"/>
        <w:autoSpaceDN w:val="0"/>
        <w:adjustRightInd w:val="0"/>
        <w:spacing w:after="0" w:line="360" w:lineRule="auto"/>
        <w:jc w:val="center"/>
        <w:rPr>
          <w:color w:val="052635"/>
        </w:rPr>
      </w:pPr>
    </w:p>
    <w:sectPr w:rsidR="00D70C47" w:rsidRPr="00D70C47" w:rsidSect="006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47"/>
    <w:rsid w:val="00031303"/>
    <w:rsid w:val="000C469D"/>
    <w:rsid w:val="000C70F2"/>
    <w:rsid w:val="000E3F1E"/>
    <w:rsid w:val="00190ACD"/>
    <w:rsid w:val="002B43CA"/>
    <w:rsid w:val="003A75A9"/>
    <w:rsid w:val="003E5051"/>
    <w:rsid w:val="00410E3E"/>
    <w:rsid w:val="00603371"/>
    <w:rsid w:val="00620843"/>
    <w:rsid w:val="006567CC"/>
    <w:rsid w:val="00762049"/>
    <w:rsid w:val="008C74FE"/>
    <w:rsid w:val="00994389"/>
    <w:rsid w:val="009A172D"/>
    <w:rsid w:val="009E36D4"/>
    <w:rsid w:val="00A216B4"/>
    <w:rsid w:val="00AB7FD1"/>
    <w:rsid w:val="00AF56B5"/>
    <w:rsid w:val="00B6080A"/>
    <w:rsid w:val="00B956CF"/>
    <w:rsid w:val="00C059A5"/>
    <w:rsid w:val="00D70C47"/>
    <w:rsid w:val="00DF5623"/>
    <w:rsid w:val="00F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2021-03-03T09:08:00Z</cp:lastPrinted>
  <dcterms:created xsi:type="dcterms:W3CDTF">2019-01-14T06:47:00Z</dcterms:created>
  <dcterms:modified xsi:type="dcterms:W3CDTF">2021-03-03T09:14:00Z</dcterms:modified>
</cp:coreProperties>
</file>